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B57101">
        <w:rPr>
          <w:rFonts w:cs="Arial"/>
          <w:sz w:val="28"/>
          <w:szCs w:val="28"/>
        </w:rPr>
        <w:t>14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B57101">
        <w:rPr>
          <w:sz w:val="28"/>
          <w:szCs w:val="28"/>
          <w:lang w:eastAsia="ru-RU"/>
        </w:rPr>
        <w:t>42026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B57101">
        <w:rPr>
          <w:sz w:val="28"/>
          <w:szCs w:val="28"/>
          <w:lang w:eastAsia="ru-RU"/>
        </w:rPr>
        <w:t>тровым номером 23:27:0210000:858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B57101" w:rsidRDefault="003720E6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57101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F42097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F4209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F42097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B57101" w:rsidRDefault="00F34607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B57101" w:rsidRDefault="00B57101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57101">
              <w:rPr>
                <w:rFonts w:cs="Times New Roman"/>
                <w:sz w:val="24"/>
                <w:szCs w:val="24"/>
                <w:lang w:eastAsia="ru-RU"/>
              </w:rPr>
              <w:t>2,16</w:t>
            </w:r>
          </w:p>
          <w:p w:rsidR="00630F5B" w:rsidRPr="00B57101" w:rsidRDefault="00630F5B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B57101" w:rsidRPr="00B57101" w:rsidRDefault="00B57101" w:rsidP="00B5710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B57101">
              <w:rPr>
                <w:rFonts w:eastAsia="TimesNewRomanPSMT"/>
              </w:rPr>
              <w:t>23-23/016-23/016/006/2015-577/2</w:t>
            </w:r>
          </w:p>
          <w:p w:rsidR="000E1C22" w:rsidRPr="00B57101" w:rsidRDefault="00B57101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57101">
              <w:rPr>
                <w:rFonts w:eastAsia="TimesNewRomanPSMT" w:cs="Times New Roman"/>
                <w:sz w:val="24"/>
                <w:szCs w:val="24"/>
              </w:rPr>
              <w:t>09.07.2015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B57101" w:rsidRDefault="00B57101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57101">
              <w:rPr>
                <w:rFonts w:eastAsia="TimesNewRomanPSMT" w:cs="Times New Roman"/>
                <w:sz w:val="24"/>
                <w:szCs w:val="24"/>
              </w:rPr>
              <w:t xml:space="preserve">Амирасланов Виталий </w:t>
            </w:r>
            <w:proofErr w:type="spellStart"/>
            <w:r w:rsidRPr="00B57101">
              <w:rPr>
                <w:rFonts w:eastAsia="TimesNewRomanPSMT" w:cs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2835" w:type="dxa"/>
          </w:tcPr>
          <w:p w:rsidR="00F34607" w:rsidRPr="00B57101" w:rsidRDefault="00F34607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B57101" w:rsidRDefault="00B57101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57101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3" w:type="dxa"/>
          </w:tcPr>
          <w:p w:rsidR="00B57101" w:rsidRPr="00B57101" w:rsidRDefault="00B57101" w:rsidP="00B5710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B57101">
              <w:rPr>
                <w:rFonts w:eastAsia="TimesNewRomanPSMT"/>
              </w:rPr>
              <w:t>23-23-16/023/2008-971</w:t>
            </w:r>
          </w:p>
          <w:p w:rsidR="00630F5B" w:rsidRPr="00B57101" w:rsidRDefault="00B57101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57101">
              <w:rPr>
                <w:rFonts w:eastAsia="TimesNewRomanPSMT" w:cs="Times New Roman"/>
                <w:sz w:val="24"/>
                <w:szCs w:val="24"/>
              </w:rPr>
              <w:t>15.01.2009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B57101">
        <w:rPr>
          <w:sz w:val="28"/>
          <w:szCs w:val="28"/>
          <w:lang w:eastAsia="ar-SA"/>
        </w:rPr>
        <w:t>тровым номером 23:27:0210000:858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7612EB" w:rsidRDefault="003720E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612EB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F42097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F4209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F42097">
              <w:rPr>
                <w:rFonts w:eastAsia="TimesNewRomanPSMT" w:cs="Times New Roman"/>
                <w:sz w:val="24"/>
                <w:szCs w:val="24"/>
              </w:rPr>
              <w:t>"</w:t>
            </w:r>
            <w:bookmarkStart w:id="0" w:name="_GoBack"/>
            <w:bookmarkEnd w:id="0"/>
          </w:p>
        </w:tc>
        <w:tc>
          <w:tcPr>
            <w:tcW w:w="4253" w:type="dxa"/>
          </w:tcPr>
          <w:p w:rsidR="00630F5B" w:rsidRPr="00572C1F" w:rsidRDefault="00B57101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21813/42026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B57101" w:rsidRDefault="00B57101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57101">
              <w:rPr>
                <w:rFonts w:eastAsia="TimesNewRomanPSMT" w:cs="Times New Roman"/>
                <w:sz w:val="24"/>
                <w:szCs w:val="24"/>
              </w:rPr>
              <w:t xml:space="preserve">Амирасланов Виталий </w:t>
            </w:r>
            <w:proofErr w:type="spellStart"/>
            <w:r w:rsidRPr="00B57101">
              <w:rPr>
                <w:rFonts w:eastAsia="TimesNewRomanPSMT" w:cs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B57101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20213/42026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713" w:rsidRDefault="006F7713">
      <w:r>
        <w:separator/>
      </w:r>
    </w:p>
  </w:endnote>
  <w:endnote w:type="continuationSeparator" w:id="0">
    <w:p w:rsidR="006F7713" w:rsidRDefault="006F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713" w:rsidRDefault="006F7713">
      <w:r>
        <w:separator/>
      </w:r>
    </w:p>
  </w:footnote>
  <w:footnote w:type="continuationSeparator" w:id="0">
    <w:p w:rsidR="006F7713" w:rsidRDefault="006F7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097">
          <w:rPr>
            <w:noProof/>
          </w:rPr>
          <w:t>2</w:t>
        </w:r>
        <w:r>
          <w:fldChar w:fldCharType="end"/>
        </w:r>
      </w:p>
    </w:sdtContent>
  </w:sdt>
  <w:p w:rsidR="001F7FCF" w:rsidRDefault="006F7713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658E7"/>
    <w:rsid w:val="0007664A"/>
    <w:rsid w:val="0007742A"/>
    <w:rsid w:val="00092E1A"/>
    <w:rsid w:val="000A7A71"/>
    <w:rsid w:val="000E1C22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20E6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6F7713"/>
    <w:rsid w:val="0070296F"/>
    <w:rsid w:val="00706321"/>
    <w:rsid w:val="007233DF"/>
    <w:rsid w:val="007260DD"/>
    <w:rsid w:val="007605B6"/>
    <w:rsid w:val="007612EB"/>
    <w:rsid w:val="00762C14"/>
    <w:rsid w:val="00765BD9"/>
    <w:rsid w:val="007F6677"/>
    <w:rsid w:val="007F736F"/>
    <w:rsid w:val="0083537F"/>
    <w:rsid w:val="00876E6E"/>
    <w:rsid w:val="00891740"/>
    <w:rsid w:val="00892972"/>
    <w:rsid w:val="008B100E"/>
    <w:rsid w:val="008B1E3E"/>
    <w:rsid w:val="008D5A36"/>
    <w:rsid w:val="008E6BED"/>
    <w:rsid w:val="009163F7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57101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209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2025-06-24T07:06:00Z</cp:lastPrinted>
  <dcterms:created xsi:type="dcterms:W3CDTF">2025-06-24T05:32:00Z</dcterms:created>
  <dcterms:modified xsi:type="dcterms:W3CDTF">2025-07-25T14:48:00Z</dcterms:modified>
</cp:coreProperties>
</file>